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6E86" w14:textId="77777777"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Załącznik nr 7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0EDFF0E3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028DEA6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7AF26A41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40E34BA8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14:paraId="6ADA323D" w14:textId="77777777"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14:paraId="4FC62F91" w14:textId="77777777"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11BAC9D" w14:textId="77777777"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2021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14:paraId="1DB9BBD5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7967A814" w14:textId="77777777"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14:paraId="18A7FA78" w14:textId="77777777"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14:paraId="7F409EBD" w14:textId="11227B8A" w:rsidR="00D65E30" w:rsidRPr="00E947B9" w:rsidRDefault="008D2E3E" w:rsidP="00135F0E">
      <w:pPr>
        <w:spacing w:before="120"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_________________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E947B9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DE42E7" w:rsidRPr="00E947B9">
        <w:rPr>
          <w:rFonts w:ascii="Cambria" w:hAnsi="Cambria" w:cstheme="minorHAnsi"/>
          <w:bCs/>
          <w:sz w:val="24"/>
          <w:szCs w:val="24"/>
        </w:rPr>
        <w:t>(tekst j</w:t>
      </w:r>
      <w:r w:rsidR="00E947B9" w:rsidRPr="00E947B9">
        <w:rPr>
          <w:rFonts w:ascii="Cambria" w:hAnsi="Cambria" w:cstheme="minorHAnsi"/>
          <w:bCs/>
          <w:sz w:val="24"/>
          <w:szCs w:val="24"/>
        </w:rPr>
        <w:t xml:space="preserve">edn.: </w:t>
      </w:r>
      <w:r w:rsidR="001E1003" w:rsidRPr="00512D1F">
        <w:rPr>
          <w:rFonts w:ascii="Cambria" w:hAnsi="Cambria" w:cstheme="minorHAnsi"/>
          <w:bCs/>
          <w:sz w:val="24"/>
          <w:szCs w:val="24"/>
        </w:rPr>
        <w:t>Dz.</w:t>
      </w:r>
      <w:r w:rsidR="001E1003">
        <w:rPr>
          <w:rFonts w:ascii="Cambria" w:hAnsi="Cambria" w:cstheme="minorHAnsi"/>
          <w:bCs/>
          <w:sz w:val="24"/>
          <w:szCs w:val="24"/>
        </w:rPr>
        <w:t xml:space="preserve"> </w:t>
      </w:r>
      <w:r w:rsidR="001E1003" w:rsidRPr="00512D1F">
        <w:rPr>
          <w:rFonts w:ascii="Cambria" w:hAnsi="Cambria" w:cstheme="minorHAnsi"/>
          <w:bCs/>
          <w:sz w:val="24"/>
          <w:szCs w:val="24"/>
        </w:rPr>
        <w:t>U. z 2021 r. poz. 1129</w:t>
      </w:r>
      <w:r w:rsidR="001E1003">
        <w:rPr>
          <w:rFonts w:ascii="Cambria" w:hAnsi="Cambria" w:cstheme="minorHAnsi"/>
          <w:bCs/>
          <w:sz w:val="24"/>
          <w:szCs w:val="24"/>
        </w:rPr>
        <w:t xml:space="preserve"> </w:t>
      </w:r>
      <w:r w:rsidR="00DE42E7" w:rsidRPr="00E947B9">
        <w:rPr>
          <w:rFonts w:ascii="Cambria" w:hAnsi="Cambria" w:cstheme="minorHAnsi"/>
          <w:bCs/>
          <w:sz w:val="24"/>
          <w:szCs w:val="24"/>
        </w:rPr>
        <w:t xml:space="preserve">z </w:t>
      </w:r>
      <w:proofErr w:type="spellStart"/>
      <w:r w:rsidR="00DE42E7" w:rsidRPr="00E947B9">
        <w:rPr>
          <w:rFonts w:ascii="Cambria" w:hAnsi="Cambria" w:cstheme="minorHAnsi"/>
          <w:bCs/>
          <w:sz w:val="24"/>
          <w:szCs w:val="24"/>
        </w:rPr>
        <w:t>późn</w:t>
      </w:r>
      <w:proofErr w:type="spellEnd"/>
      <w:r w:rsidR="00DE42E7" w:rsidRPr="00E947B9">
        <w:rPr>
          <w:rFonts w:ascii="Cambria" w:hAnsi="Cambria" w:cstheme="minorHAnsi"/>
          <w:bCs/>
          <w:sz w:val="24"/>
          <w:szCs w:val="24"/>
        </w:rPr>
        <w:t xml:space="preserve">. zm.) </w:t>
      </w:r>
      <w:r w:rsidRPr="00E947B9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E947B9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E947B9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E947B9">
        <w:rPr>
          <w:rFonts w:ascii="Cambria" w:hAnsi="Cambria" w:cstheme="minorHAnsi"/>
          <w:bCs/>
          <w:sz w:val="24"/>
          <w:szCs w:val="24"/>
        </w:rPr>
        <w:t xml:space="preserve"> na zadanie pn. </w:t>
      </w:r>
      <w:r w:rsidRPr="00E947B9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AC4C8B" w:rsidRPr="00D842B2">
        <w:rPr>
          <w:rFonts w:ascii="Cambria" w:hAnsi="Cambria" w:cs="Arial"/>
          <w:b/>
          <w:bCs/>
        </w:rPr>
        <w:t>Przebudowa drogi pożarowej nr 7 od km 4+250 do km 5+383</w:t>
      </w:r>
      <w:r w:rsidR="00AC4C8B" w:rsidRPr="00E947B9">
        <w:rPr>
          <w:rFonts w:ascii="Cambria" w:hAnsi="Cambria" w:cstheme="minorHAnsi"/>
          <w:bCs/>
          <w:sz w:val="24"/>
          <w:szCs w:val="24"/>
        </w:rPr>
        <w:t xml:space="preserve">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E947B9">
        <w:rPr>
          <w:rFonts w:ascii="Cambria" w:hAnsi="Cambria" w:cstheme="minorHAnsi"/>
          <w:bCs/>
          <w:sz w:val="24"/>
          <w:szCs w:val="24"/>
        </w:rPr>
        <w:t>tj.</w:t>
      </w:r>
      <w:r w:rsidR="00D65E30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E947B9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>
        <w:rPr>
          <w:rFonts w:ascii="Cambria" w:hAnsi="Cambria" w:cs="Arial"/>
          <w:bCs/>
          <w:sz w:val="24"/>
          <w:szCs w:val="24"/>
        </w:rPr>
        <w:t>:</w:t>
      </w:r>
    </w:p>
    <w:p w14:paraId="6D16ADFF" w14:textId="77777777"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14:paraId="1A1DFADD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0B2DA111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088C62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A2733EA" w14:textId="77777777"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5CFF7F2F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14:paraId="50BF0C7C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14:paraId="4C4EC5CA" w14:textId="77777777"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  <w:r w:rsidRPr="00E947B9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14:paraId="0506C0EF" w14:textId="77777777"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6F244F89" w14:textId="77777777"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14:paraId="5F0C3C3E" w14:textId="77777777"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14:paraId="737011ED" w14:textId="77777777"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6CB785" w14:textId="77777777"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14:paraId="3EC93E10" w14:textId="77777777"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E3E"/>
    <w:rsid w:val="0004640B"/>
    <w:rsid w:val="00135F0E"/>
    <w:rsid w:val="0019612D"/>
    <w:rsid w:val="001E1003"/>
    <w:rsid w:val="00200BCE"/>
    <w:rsid w:val="00377D83"/>
    <w:rsid w:val="003B44DF"/>
    <w:rsid w:val="004F2E1D"/>
    <w:rsid w:val="0070088F"/>
    <w:rsid w:val="0082588F"/>
    <w:rsid w:val="00860216"/>
    <w:rsid w:val="0086311E"/>
    <w:rsid w:val="00875EAA"/>
    <w:rsid w:val="008D2E3E"/>
    <w:rsid w:val="008F0714"/>
    <w:rsid w:val="00937CBF"/>
    <w:rsid w:val="009A3FA5"/>
    <w:rsid w:val="00AA016F"/>
    <w:rsid w:val="00AC4C8B"/>
    <w:rsid w:val="00B63AC8"/>
    <w:rsid w:val="00C1679D"/>
    <w:rsid w:val="00C30452"/>
    <w:rsid w:val="00C655E9"/>
    <w:rsid w:val="00C670F9"/>
    <w:rsid w:val="00C77EB0"/>
    <w:rsid w:val="00D65E30"/>
    <w:rsid w:val="00DE42E7"/>
    <w:rsid w:val="00E9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2AEB7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Tomasz Wójcik</cp:lastModifiedBy>
  <cp:revision>28</cp:revision>
  <dcterms:created xsi:type="dcterms:W3CDTF">2016-10-27T10:43:00Z</dcterms:created>
  <dcterms:modified xsi:type="dcterms:W3CDTF">2021-09-07T07:50:00Z</dcterms:modified>
</cp:coreProperties>
</file>